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EC" w:rsidRDefault="003F42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Int1311MuLiGer</w:t>
      </w:r>
    </w:p>
    <w:p w:rsidR="003F4228" w:rsidRDefault="009E5F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Int13MuL</w:t>
      </w:r>
      <w:r w:rsidR="003F4228">
        <w:rPr>
          <w:rFonts w:ascii="Arial" w:hAnsi="Arial" w:cs="Arial"/>
          <w:b/>
          <w:sz w:val="24"/>
          <w:szCs w:val="24"/>
        </w:rPr>
        <w:t>IGer Training Test Diktat</w:t>
      </w:r>
    </w:p>
    <w:p w:rsidR="003F4228" w:rsidRDefault="003F4228">
      <w:pPr>
        <w:rPr>
          <w:rFonts w:ascii="Arial" w:hAnsi="Arial" w:cs="Arial"/>
          <w:b/>
          <w:sz w:val="24"/>
          <w:szCs w:val="24"/>
        </w:rPr>
      </w:pPr>
    </w:p>
    <w:p w:rsidR="003F4228" w:rsidRDefault="003F4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 ist das Probediktat in deutscher Sprache in der Geschwindigkeit von 120 Silben/min zum Stenografie-Mehrsprachenwettbewerb bei den </w:t>
      </w:r>
      <w:proofErr w:type="spellStart"/>
      <w:r>
        <w:rPr>
          <w:rFonts w:ascii="Arial" w:hAnsi="Arial" w:cs="Arial"/>
          <w:sz w:val="24"/>
          <w:szCs w:val="24"/>
        </w:rPr>
        <w:t>Intersteno</w:t>
      </w:r>
      <w:proofErr w:type="spellEnd"/>
      <w:r>
        <w:rPr>
          <w:rFonts w:ascii="Arial" w:hAnsi="Arial" w:cs="Arial"/>
          <w:sz w:val="24"/>
          <w:szCs w:val="24"/>
        </w:rPr>
        <w:t>-Weltmeisterschaften 2013 in Gent. Der Text wird nicht in Langschrift übertragen.</w:t>
      </w:r>
    </w:p>
    <w:p w:rsidR="00C410E8" w:rsidRDefault="00C410E8">
      <w:pPr>
        <w:rPr>
          <w:rFonts w:ascii="Arial" w:hAnsi="Arial" w:cs="Arial"/>
          <w:sz w:val="24"/>
          <w:szCs w:val="24"/>
        </w:rPr>
      </w:pPr>
    </w:p>
    <w:p w:rsidR="00C410E8" w:rsidRPr="00C410E8" w:rsidRDefault="00C410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Achtung: ……</w:t>
      </w:r>
    </w:p>
    <w:p w:rsidR="003F4228" w:rsidRDefault="003F4228">
      <w:pPr>
        <w:rPr>
          <w:rFonts w:ascii="Arial" w:hAnsi="Arial" w:cs="Arial"/>
          <w:sz w:val="24"/>
          <w:szCs w:val="24"/>
        </w:rPr>
      </w:pPr>
    </w:p>
    <w:p w:rsidR="003F4228" w:rsidRDefault="003F4228">
      <w:pPr>
        <w:rPr>
          <w:rFonts w:ascii="Arial" w:hAnsi="Arial" w:cs="Arial"/>
          <w:sz w:val="24"/>
          <w:szCs w:val="24"/>
        </w:rPr>
      </w:pPr>
    </w:p>
    <w:p w:rsidR="003F4228" w:rsidRDefault="003F42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Deutschland ist ein Reiseland</w:t>
      </w:r>
    </w:p>
    <w:p w:rsidR="003F4228" w:rsidRDefault="003F4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Überschrift hat eine doppelte Bedeutung, denn zum einen sagt man den Deutschen </w:t>
      </w:r>
    </w:p>
    <w:p w:rsidR="003F4228" w:rsidRDefault="002E1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F4228">
        <w:rPr>
          <w:rFonts w:ascii="Arial" w:hAnsi="Arial" w:cs="Arial"/>
          <w:sz w:val="24"/>
          <w:szCs w:val="24"/>
        </w:rPr>
        <w:t xml:space="preserve">ach, sie seien ein Volk, das gern in andere Länder reist, </w:t>
      </w:r>
      <w:r>
        <w:rPr>
          <w:rFonts w:ascii="Arial" w:hAnsi="Arial" w:cs="Arial"/>
          <w:sz w:val="24"/>
          <w:szCs w:val="24"/>
        </w:rPr>
        <w:t xml:space="preserve">zum anderen ist aber Deutschland selbst ein attraktives </w:t>
      </w:r>
    </w:p>
    <w:p w:rsidR="002E1636" w:rsidRDefault="002E1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Reiseziel für viele Menschen aus aller Welt. Warum das so ist, möchten wir Ihnen in dem nachfolgenden Text etwas</w:t>
      </w:r>
    </w:p>
    <w:p w:rsidR="002E1636" w:rsidRDefault="002E1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näher erläutern. Deutschland liegt in der Mitte Europas und die Verkehrswege und die Infrastruktur sind bestens. </w:t>
      </w:r>
    </w:p>
    <w:p w:rsidR="006A60D0" w:rsidRDefault="006A60D0">
      <w:pPr>
        <w:rPr>
          <w:rFonts w:ascii="Arial" w:hAnsi="Arial" w:cs="Arial"/>
          <w:sz w:val="24"/>
          <w:szCs w:val="24"/>
        </w:rPr>
      </w:pPr>
    </w:p>
    <w:p w:rsidR="006A60D0" w:rsidRDefault="006A60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Minute = 120 Silben</w:t>
      </w:r>
    </w:p>
    <w:p w:rsidR="009E5F7F" w:rsidRDefault="009E5F7F">
      <w:pPr>
        <w:rPr>
          <w:rFonts w:ascii="Arial" w:hAnsi="Arial" w:cs="Arial"/>
          <w:sz w:val="24"/>
          <w:szCs w:val="24"/>
        </w:rPr>
      </w:pPr>
    </w:p>
    <w:p w:rsidR="009E5F7F" w:rsidRDefault="009E5F7F">
      <w:pPr>
        <w:rPr>
          <w:rFonts w:ascii="Arial" w:hAnsi="Arial" w:cs="Arial"/>
          <w:sz w:val="24"/>
          <w:szCs w:val="24"/>
        </w:rPr>
      </w:pPr>
    </w:p>
    <w:p w:rsidR="009E5F7F" w:rsidRDefault="009E5F7F">
      <w:pPr>
        <w:rPr>
          <w:rFonts w:ascii="Arial" w:hAnsi="Arial" w:cs="Arial"/>
          <w:sz w:val="24"/>
          <w:szCs w:val="24"/>
        </w:rPr>
      </w:pPr>
    </w:p>
    <w:p w:rsidR="009E5F7F" w:rsidRDefault="009E5F7F">
      <w:pPr>
        <w:rPr>
          <w:rFonts w:ascii="Arial" w:hAnsi="Arial" w:cs="Arial"/>
          <w:sz w:val="24"/>
          <w:szCs w:val="24"/>
        </w:rPr>
      </w:pPr>
    </w:p>
    <w:p w:rsidR="009E5F7F" w:rsidRDefault="009E5F7F">
      <w:pPr>
        <w:rPr>
          <w:rFonts w:ascii="Arial" w:hAnsi="Arial" w:cs="Arial"/>
          <w:sz w:val="24"/>
          <w:szCs w:val="24"/>
        </w:rPr>
      </w:pPr>
    </w:p>
    <w:p w:rsidR="009E5F7F" w:rsidRDefault="009E5F7F">
      <w:pPr>
        <w:rPr>
          <w:rFonts w:ascii="Arial" w:hAnsi="Arial" w:cs="Arial"/>
          <w:sz w:val="24"/>
          <w:szCs w:val="24"/>
        </w:rPr>
      </w:pPr>
    </w:p>
    <w:p w:rsidR="009E5F7F" w:rsidRDefault="009E5F7F">
      <w:pPr>
        <w:rPr>
          <w:rFonts w:ascii="Arial" w:hAnsi="Arial" w:cs="Arial"/>
          <w:sz w:val="24"/>
          <w:szCs w:val="24"/>
        </w:rPr>
      </w:pPr>
    </w:p>
    <w:p w:rsidR="009E5F7F" w:rsidRDefault="009E5F7F">
      <w:pPr>
        <w:rPr>
          <w:rFonts w:ascii="Arial" w:hAnsi="Arial" w:cs="Arial"/>
          <w:sz w:val="24"/>
          <w:szCs w:val="24"/>
        </w:rPr>
      </w:pPr>
    </w:p>
    <w:p w:rsidR="009E5F7F" w:rsidRDefault="009E5F7F" w:rsidP="009E5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-   </w:t>
      </w:r>
      <w:r w:rsidRPr="009E5F7F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 </w:t>
      </w:r>
      <w:r w:rsidRPr="009E5F7F">
        <w:rPr>
          <w:rFonts w:ascii="Arial" w:hAnsi="Arial" w:cs="Arial"/>
          <w:sz w:val="24"/>
          <w:szCs w:val="24"/>
        </w:rPr>
        <w:t xml:space="preserve"> -</w:t>
      </w:r>
    </w:p>
    <w:p w:rsidR="00A824E8" w:rsidRDefault="00A824E8" w:rsidP="009E5F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Weltmeisterschaft im Kurzschrift-Mehrsprachenwettbewerb in Gent 2013</w:t>
      </w:r>
    </w:p>
    <w:p w:rsidR="00A824E8" w:rsidRDefault="00A824E8" w:rsidP="00A824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Wettschreib-Diktat in deutscher Sprache</w:t>
      </w:r>
    </w:p>
    <w:p w:rsidR="00A824E8" w:rsidRDefault="00A824E8" w:rsidP="00A824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Achtung …..</w:t>
      </w:r>
    </w:p>
    <w:p w:rsidR="00A824E8" w:rsidRDefault="00A824E8" w:rsidP="00A824E8">
      <w:pPr>
        <w:rPr>
          <w:rFonts w:ascii="Arial" w:hAnsi="Arial" w:cs="Arial"/>
          <w:b/>
          <w:sz w:val="24"/>
          <w:szCs w:val="24"/>
        </w:rPr>
      </w:pPr>
    </w:p>
    <w:p w:rsidR="00A824E8" w:rsidRDefault="00A824E8" w:rsidP="00A824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 Touristen in Deutschland</w:t>
      </w:r>
    </w:p>
    <w:p w:rsidR="00A824E8" w:rsidRDefault="00A824E8" w:rsidP="00A82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meisten Reisenden in Deutschland stammen aus dem eigenen Land. Der </w:t>
      </w:r>
      <w:proofErr w:type="gramStart"/>
      <w:r>
        <w:rPr>
          <w:rFonts w:ascii="Arial" w:hAnsi="Arial" w:cs="Arial"/>
          <w:sz w:val="24"/>
          <w:szCs w:val="24"/>
        </w:rPr>
        <w:t>Grund  dafür sind</w:t>
      </w:r>
      <w:proofErr w:type="gramEnd"/>
    </w:p>
    <w:p w:rsidR="00A824E8" w:rsidRDefault="00A824E8" w:rsidP="00A82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kurzen Reisewege, da die einzelnen Regionen mit öffentlichen Verkehrsmitteln oder mit dem eigenen</w:t>
      </w:r>
    </w:p>
    <w:p w:rsidR="00A824E8" w:rsidRDefault="00A824E8" w:rsidP="00A82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</w:t>
      </w:r>
      <w:r w:rsidR="00CA4A2B">
        <w:rPr>
          <w:rFonts w:ascii="Arial" w:hAnsi="Arial" w:cs="Arial"/>
          <w:sz w:val="24"/>
          <w:szCs w:val="24"/>
        </w:rPr>
        <w:t xml:space="preserve"> bequem in einem Tag erreicht werden können. Trotz der recht hohen Benzinpreise sparen zum Beispiel</w:t>
      </w:r>
    </w:p>
    <w:p w:rsidR="00CA4A2B" w:rsidRDefault="00CA4A2B" w:rsidP="00A82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Familien mit Kindern erhebliche Reisekosten, weil sie bis zu 4 Personen in einem Fahrzeug unterbringen</w:t>
      </w:r>
    </w:p>
    <w:p w:rsidR="00CA4A2B" w:rsidRDefault="00CA4A2B" w:rsidP="00CA4A2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 120 Silben</w:t>
      </w:r>
    </w:p>
    <w:p w:rsidR="00CA4A2B" w:rsidRDefault="00CA4A2B" w:rsidP="00CA4A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können. Außerdem ist das deutsche Autobahnnetz das am besten ausgebaute der Welt und darf ohne Bezahlung</w:t>
      </w:r>
    </w:p>
    <w:p w:rsidR="00CA4A2B" w:rsidRDefault="00CA4A2B" w:rsidP="00CA4A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von Gebühren benutzt werden. Die hohen Geschwindigkeiten, die auf deutschen Autobahnen erlaubt sind, bringen den Reisenden</w:t>
      </w:r>
    </w:p>
    <w:p w:rsidR="00A47614" w:rsidRDefault="00A47614" w:rsidP="00CA4A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schnell an sein Ziel. Dieses schnelle Fahren auf den Autobahnen fasziniert insbesondere die Reisenden aus </w:t>
      </w:r>
      <w:proofErr w:type="gramStart"/>
      <w:r>
        <w:rPr>
          <w:rFonts w:ascii="Arial" w:hAnsi="Arial" w:cs="Arial"/>
          <w:sz w:val="24"/>
          <w:szCs w:val="24"/>
        </w:rPr>
        <w:t>den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47614" w:rsidRDefault="00A47614" w:rsidP="00CA4A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deutschen Nachbarländern. Unter allen Gegenden ist Bayern bei weitem die beliebteste. Dafür maßgeben</w:t>
      </w:r>
      <w:r w:rsidR="000C67B5">
        <w:rPr>
          <w:rFonts w:ascii="Arial" w:hAnsi="Arial" w:cs="Arial"/>
          <w:sz w:val="24"/>
          <w:szCs w:val="24"/>
        </w:rPr>
        <w:t xml:space="preserve">d sind die vielen Schlösser </w:t>
      </w:r>
    </w:p>
    <w:p w:rsidR="000C67B5" w:rsidRDefault="000C67B5" w:rsidP="000C67B5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 130 Silben</w:t>
      </w:r>
    </w:p>
    <w:p w:rsidR="004E2FA7" w:rsidRDefault="000C67B5" w:rsidP="000C67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Burgen sowie die Gebirgslandschaft der Alpen. Auch die Stadt München mit ihrem weltberüh</w:t>
      </w:r>
      <w:r w:rsidR="004E43D2">
        <w:rPr>
          <w:rFonts w:ascii="Arial" w:hAnsi="Arial" w:cs="Arial"/>
          <w:sz w:val="24"/>
          <w:szCs w:val="24"/>
        </w:rPr>
        <w:t>mten Oktoberfest zieht  jedes</w:t>
      </w:r>
      <w:r w:rsidR="004E2FA7">
        <w:rPr>
          <w:rFonts w:ascii="Arial" w:hAnsi="Arial" w:cs="Arial"/>
          <w:sz w:val="24"/>
          <w:szCs w:val="24"/>
        </w:rPr>
        <w:t xml:space="preserve"> Jahr viele</w:t>
      </w:r>
    </w:p>
    <w:p w:rsidR="004E2FA7" w:rsidRDefault="000C67B5" w:rsidP="000C67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Besucher an.</w:t>
      </w:r>
      <w:r w:rsidR="00341A3F">
        <w:rPr>
          <w:rFonts w:ascii="Arial" w:hAnsi="Arial" w:cs="Arial"/>
          <w:sz w:val="24"/>
          <w:szCs w:val="24"/>
        </w:rPr>
        <w:t xml:space="preserve"> An der deutschen Nord</w:t>
      </w:r>
      <w:r w:rsidR="00C17154">
        <w:rPr>
          <w:rFonts w:ascii="Arial" w:hAnsi="Arial" w:cs="Arial"/>
          <w:sz w:val="24"/>
          <w:szCs w:val="24"/>
        </w:rPr>
        <w:t>- und Ost</w:t>
      </w:r>
      <w:r w:rsidR="00341A3F">
        <w:rPr>
          <w:rFonts w:ascii="Arial" w:hAnsi="Arial" w:cs="Arial"/>
          <w:sz w:val="24"/>
          <w:szCs w:val="24"/>
        </w:rPr>
        <w:t>seeküste suchen in erster Linie einheimische Badeurlauber</w:t>
      </w:r>
      <w:r w:rsidR="00C17154">
        <w:rPr>
          <w:rFonts w:ascii="Arial" w:hAnsi="Arial" w:cs="Arial"/>
          <w:sz w:val="24"/>
          <w:szCs w:val="24"/>
        </w:rPr>
        <w:t xml:space="preserve"> </w:t>
      </w:r>
      <w:r w:rsidR="00341A3F">
        <w:rPr>
          <w:rFonts w:ascii="Arial" w:hAnsi="Arial" w:cs="Arial"/>
          <w:sz w:val="24"/>
          <w:szCs w:val="24"/>
        </w:rPr>
        <w:t>Erhol</w:t>
      </w:r>
      <w:r w:rsidR="004E2FA7">
        <w:rPr>
          <w:rFonts w:ascii="Arial" w:hAnsi="Arial" w:cs="Arial"/>
          <w:sz w:val="24"/>
          <w:szCs w:val="24"/>
        </w:rPr>
        <w:t>ung,</w:t>
      </w:r>
    </w:p>
    <w:p w:rsidR="004E2FA7" w:rsidRDefault="004E2FA7" w:rsidP="000C67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während die Ausländer mehr Städtereisen bevorzugen. Seit der Wiedervereinigung ist vor allem die Hauptstadt Berlin  das Ziel. Bei</w:t>
      </w:r>
    </w:p>
    <w:p w:rsidR="004E2FA7" w:rsidRDefault="004E2FA7" w:rsidP="000C67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Gästen aus Übersee und Asien stehen der Kölner Dom und das romantische Heidelberg ganz oben auf dem Besuchsprogramm.</w:t>
      </w:r>
    </w:p>
    <w:p w:rsidR="00DC0CC9" w:rsidRPr="004E2FA7" w:rsidRDefault="004E2FA7" w:rsidP="004E2FA7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 140 Silben</w:t>
      </w:r>
      <w:bookmarkStart w:id="0" w:name="_GoBack"/>
      <w:bookmarkEnd w:id="0"/>
      <w:r w:rsidRPr="004E2FA7">
        <w:rPr>
          <w:rFonts w:ascii="Arial" w:hAnsi="Arial" w:cs="Arial"/>
          <w:sz w:val="24"/>
          <w:szCs w:val="24"/>
        </w:rPr>
        <w:t xml:space="preserve"> </w:t>
      </w:r>
    </w:p>
    <w:p w:rsidR="004E2FA7" w:rsidRDefault="004E2FA7" w:rsidP="000C67B5">
      <w:pPr>
        <w:jc w:val="both"/>
        <w:rPr>
          <w:rFonts w:ascii="Arial" w:hAnsi="Arial" w:cs="Arial"/>
          <w:sz w:val="24"/>
          <w:szCs w:val="24"/>
        </w:rPr>
      </w:pPr>
    </w:p>
    <w:p w:rsidR="00341A3F" w:rsidRPr="000C67B5" w:rsidRDefault="004E2FA7" w:rsidP="000C67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A4A2B" w:rsidRPr="00A824E8" w:rsidRDefault="00CA4A2B" w:rsidP="00A824E8">
      <w:pPr>
        <w:rPr>
          <w:rFonts w:ascii="Arial" w:hAnsi="Arial" w:cs="Arial"/>
          <w:sz w:val="24"/>
          <w:szCs w:val="24"/>
        </w:rPr>
      </w:pPr>
    </w:p>
    <w:sectPr w:rsidR="00CA4A2B" w:rsidRPr="00A824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7809"/>
    <w:multiLevelType w:val="hybridMultilevel"/>
    <w:tmpl w:val="420EA206"/>
    <w:lvl w:ilvl="0" w:tplc="C87CD746">
      <w:start w:val="1"/>
      <w:numFmt w:val="bullet"/>
      <w:lvlText w:val="-"/>
      <w:lvlJc w:val="left"/>
      <w:pPr>
        <w:ind w:left="37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">
    <w:nsid w:val="40BB10F1"/>
    <w:multiLevelType w:val="hybridMultilevel"/>
    <w:tmpl w:val="8EC45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28"/>
    <w:rsid w:val="00013BF9"/>
    <w:rsid w:val="000306AE"/>
    <w:rsid w:val="000406A7"/>
    <w:rsid w:val="00083616"/>
    <w:rsid w:val="00086179"/>
    <w:rsid w:val="00097008"/>
    <w:rsid w:val="000A322C"/>
    <w:rsid w:val="000A4200"/>
    <w:rsid w:val="000A59AF"/>
    <w:rsid w:val="000B19E9"/>
    <w:rsid w:val="000C67B5"/>
    <w:rsid w:val="000E7647"/>
    <w:rsid w:val="000F7943"/>
    <w:rsid w:val="00114F87"/>
    <w:rsid w:val="00131885"/>
    <w:rsid w:val="00132897"/>
    <w:rsid w:val="00133471"/>
    <w:rsid w:val="00144271"/>
    <w:rsid w:val="001500E3"/>
    <w:rsid w:val="001577F3"/>
    <w:rsid w:val="00180F09"/>
    <w:rsid w:val="001B17C5"/>
    <w:rsid w:val="001C762F"/>
    <w:rsid w:val="001D71AA"/>
    <w:rsid w:val="001F7AE6"/>
    <w:rsid w:val="00203091"/>
    <w:rsid w:val="002502F3"/>
    <w:rsid w:val="00251471"/>
    <w:rsid w:val="00284564"/>
    <w:rsid w:val="002C5F6F"/>
    <w:rsid w:val="002E1636"/>
    <w:rsid w:val="002E3AD3"/>
    <w:rsid w:val="002E5A5B"/>
    <w:rsid w:val="002E735D"/>
    <w:rsid w:val="003012B6"/>
    <w:rsid w:val="00310420"/>
    <w:rsid w:val="0032683F"/>
    <w:rsid w:val="003407EB"/>
    <w:rsid w:val="00341A3F"/>
    <w:rsid w:val="00362FEC"/>
    <w:rsid w:val="00366B9D"/>
    <w:rsid w:val="00366E0D"/>
    <w:rsid w:val="003B2FE9"/>
    <w:rsid w:val="003B3E45"/>
    <w:rsid w:val="003F4228"/>
    <w:rsid w:val="00415FAA"/>
    <w:rsid w:val="0046344B"/>
    <w:rsid w:val="0048212A"/>
    <w:rsid w:val="004B44CB"/>
    <w:rsid w:val="004E2FA7"/>
    <w:rsid w:val="004E43D2"/>
    <w:rsid w:val="00545D69"/>
    <w:rsid w:val="0058486B"/>
    <w:rsid w:val="005B2857"/>
    <w:rsid w:val="005C00AA"/>
    <w:rsid w:val="005C5A17"/>
    <w:rsid w:val="005D4B97"/>
    <w:rsid w:val="00616767"/>
    <w:rsid w:val="00663937"/>
    <w:rsid w:val="006A1BB6"/>
    <w:rsid w:val="006A60D0"/>
    <w:rsid w:val="006C2B8E"/>
    <w:rsid w:val="006D08B8"/>
    <w:rsid w:val="006D4BDE"/>
    <w:rsid w:val="006F2F95"/>
    <w:rsid w:val="006F6852"/>
    <w:rsid w:val="0074293F"/>
    <w:rsid w:val="007438CB"/>
    <w:rsid w:val="00770357"/>
    <w:rsid w:val="007B6DE6"/>
    <w:rsid w:val="00831178"/>
    <w:rsid w:val="00855D2A"/>
    <w:rsid w:val="0087016A"/>
    <w:rsid w:val="008A436E"/>
    <w:rsid w:val="008D3862"/>
    <w:rsid w:val="008E3EE6"/>
    <w:rsid w:val="008E414A"/>
    <w:rsid w:val="008F7CC5"/>
    <w:rsid w:val="009056D3"/>
    <w:rsid w:val="00924032"/>
    <w:rsid w:val="00944E00"/>
    <w:rsid w:val="009578DA"/>
    <w:rsid w:val="009E5F7F"/>
    <w:rsid w:val="00A0702D"/>
    <w:rsid w:val="00A27CE5"/>
    <w:rsid w:val="00A31098"/>
    <w:rsid w:val="00A3171F"/>
    <w:rsid w:val="00A46A54"/>
    <w:rsid w:val="00A47614"/>
    <w:rsid w:val="00A7026B"/>
    <w:rsid w:val="00A824E8"/>
    <w:rsid w:val="00AB0BCD"/>
    <w:rsid w:val="00AB679B"/>
    <w:rsid w:val="00AC1662"/>
    <w:rsid w:val="00AD6FD8"/>
    <w:rsid w:val="00AD79AE"/>
    <w:rsid w:val="00AE25D2"/>
    <w:rsid w:val="00B009FB"/>
    <w:rsid w:val="00B14E0C"/>
    <w:rsid w:val="00B15A5A"/>
    <w:rsid w:val="00B30A21"/>
    <w:rsid w:val="00B5194A"/>
    <w:rsid w:val="00B65FD9"/>
    <w:rsid w:val="00B77D7E"/>
    <w:rsid w:val="00BE6453"/>
    <w:rsid w:val="00C028BC"/>
    <w:rsid w:val="00C17154"/>
    <w:rsid w:val="00C367D8"/>
    <w:rsid w:val="00C40A07"/>
    <w:rsid w:val="00C410E8"/>
    <w:rsid w:val="00C66BB6"/>
    <w:rsid w:val="00C823DA"/>
    <w:rsid w:val="00C902E7"/>
    <w:rsid w:val="00C94E48"/>
    <w:rsid w:val="00CA4A2B"/>
    <w:rsid w:val="00D332EB"/>
    <w:rsid w:val="00D4408C"/>
    <w:rsid w:val="00D501EC"/>
    <w:rsid w:val="00D71A17"/>
    <w:rsid w:val="00D91AF5"/>
    <w:rsid w:val="00DC0CC9"/>
    <w:rsid w:val="00DC2443"/>
    <w:rsid w:val="00E03B09"/>
    <w:rsid w:val="00E106CB"/>
    <w:rsid w:val="00E358DD"/>
    <w:rsid w:val="00E479A1"/>
    <w:rsid w:val="00E77DB7"/>
    <w:rsid w:val="00E876EC"/>
    <w:rsid w:val="00EA72FB"/>
    <w:rsid w:val="00EC3B5B"/>
    <w:rsid w:val="00EC7728"/>
    <w:rsid w:val="00F35A4A"/>
    <w:rsid w:val="00F625B7"/>
    <w:rsid w:val="00F77BFC"/>
    <w:rsid w:val="00F84B12"/>
    <w:rsid w:val="00F979BF"/>
    <w:rsid w:val="00FB3A29"/>
    <w:rsid w:val="00FC19D1"/>
    <w:rsid w:val="00F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0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E5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0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E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Rölleke</dc:creator>
  <cp:lastModifiedBy>Gerhard Rölleke</cp:lastModifiedBy>
  <cp:revision>9</cp:revision>
  <cp:lastPrinted>2013-06-03T12:55:00Z</cp:lastPrinted>
  <dcterms:created xsi:type="dcterms:W3CDTF">2013-06-03T11:45:00Z</dcterms:created>
  <dcterms:modified xsi:type="dcterms:W3CDTF">2013-06-04T11:45:00Z</dcterms:modified>
</cp:coreProperties>
</file>